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D30" w:rsidRDefault="003C7D30" w:rsidP="003C7D30">
      <w:pPr>
        <w:pStyle w:val="paragraph"/>
        <w:shd w:val="clear" w:color="auto" w:fill="FFFFFF"/>
        <w:spacing w:before="0" w:beforeAutospacing="0" w:after="0" w:afterAutospacing="0"/>
        <w:ind w:left="4290" w:hanging="2595"/>
        <w:jc w:val="right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приложение </w:t>
      </w:r>
    </w:p>
    <w:p w:rsidR="003C7D30" w:rsidRDefault="003C7D30" w:rsidP="003C7D30">
      <w:pPr>
        <w:pStyle w:val="paragraph"/>
        <w:shd w:val="clear" w:color="auto" w:fill="FFFFFF"/>
        <w:spacing w:before="0" w:beforeAutospacing="0" w:after="0" w:afterAutospacing="0"/>
        <w:ind w:left="4290" w:hanging="2595"/>
        <w:jc w:val="right"/>
        <w:textAlignment w:val="baseline"/>
        <w:rPr>
          <w:rStyle w:val="normaltextrun"/>
          <w:b/>
          <w:bCs/>
          <w:sz w:val="28"/>
          <w:szCs w:val="28"/>
        </w:rPr>
      </w:pP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4290" w:hanging="25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Итоговый контрольный тест за курс начальной школы</w:t>
      </w:r>
      <w:r w:rsidR="00B32FDD">
        <w:rPr>
          <w:rStyle w:val="normaltextrun"/>
          <w:b/>
          <w:bCs/>
          <w:sz w:val="28"/>
          <w:szCs w:val="28"/>
        </w:rPr>
        <w:t xml:space="preserve"> 4 класс</w:t>
      </w:r>
      <w:r>
        <w:rPr>
          <w:rStyle w:val="normaltextrun"/>
          <w:b/>
          <w:bCs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429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b/>
          <w:bCs/>
          <w:sz w:val="28"/>
          <w:szCs w:val="28"/>
          <w:lang w:val="en-US"/>
        </w:rPr>
        <w:t>I</w:t>
      </w:r>
      <w:r>
        <w:rPr>
          <w:rStyle w:val="normaltextrun"/>
          <w:b/>
          <w:bCs/>
          <w:sz w:val="28"/>
          <w:szCs w:val="28"/>
        </w:rPr>
        <w:t> вариант.</w:t>
      </w:r>
      <w:proofErr w:type="gramEnd"/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Укажи правильную запись числа 986 в виде суммы разрядных слагаемых: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930+86;                 б) 980+6;              </w:t>
      </w:r>
      <w:r>
        <w:rPr>
          <w:rStyle w:val="normaltextrun"/>
          <w:sz w:val="28"/>
          <w:szCs w:val="28"/>
        </w:rPr>
        <w:t>   </w:t>
      </w:r>
      <w:r>
        <w:rPr>
          <w:rStyle w:val="normaltextrun"/>
          <w:b/>
          <w:bCs/>
          <w:sz w:val="28"/>
          <w:szCs w:val="28"/>
        </w:rPr>
        <w:t>в) 900+80+6</w:t>
      </w:r>
      <w:r>
        <w:rPr>
          <w:rStyle w:val="normaltextrun"/>
          <w:sz w:val="28"/>
          <w:szCs w:val="28"/>
        </w:rPr>
        <w:t>;               </w:t>
      </w:r>
      <w:r>
        <w:rPr>
          <w:rStyle w:val="normaltextrun"/>
          <w:b/>
          <w:bCs/>
          <w:sz w:val="28"/>
          <w:szCs w:val="28"/>
        </w:rPr>
        <w:t>г) 90+86.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Сравни числа   8030 и 8009: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    а) 8030 &lt; 8009;             б) 8030 &gt; 8009;           в) 8030=8009;</w:t>
      </w:r>
      <w:r>
        <w:rPr>
          <w:rStyle w:val="normaltextrun"/>
          <w:sz w:val="28"/>
          <w:szCs w:val="28"/>
        </w:rPr>
        <w:t>               </w:t>
      </w:r>
      <w:r>
        <w:rPr>
          <w:rStyle w:val="normaltextrun"/>
          <w:b/>
          <w:bCs/>
          <w:sz w:val="28"/>
          <w:szCs w:val="28"/>
        </w:rPr>
        <w:t>г) не знаю.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  Вычисли произведение чисел  60 и 300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1800;   б) 180;   в) 360;   г)18000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Найди сумму чисел  3406 и 616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9566;   б) 4020;   в) 3102;   г) 4022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Во сколько раз число 8144 больше 4?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236;   б) 2306;   в) 2036;   г) 2034.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Вырази 3 минуты в секундах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300 с;   б) 180 с;   в) 30 с;   г) 3000с</w:t>
      </w:r>
      <w:r>
        <w:rPr>
          <w:rStyle w:val="normaltextrun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Какая из следующих записей верная?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2м9см=29см:     б) 2м9см=209см;      в) 2м9см=290см;    г)2м9см=2309см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5ц ... 485кг. Какой знак надо поставить вместо …</w:t>
      </w:r>
      <w:proofErr w:type="gramStart"/>
      <w:r>
        <w:rPr>
          <w:rStyle w:val="normaltextrun"/>
          <w:sz w:val="28"/>
          <w:szCs w:val="28"/>
        </w:rPr>
        <w:t> ,</w:t>
      </w:r>
      <w:proofErr w:type="gramEnd"/>
      <w:r>
        <w:rPr>
          <w:rStyle w:val="normaltextrun"/>
          <w:sz w:val="28"/>
          <w:szCs w:val="28"/>
        </w:rPr>
        <w:t> чтобы запись была верной?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&gt;;    б) &lt;;    в) =</w:t>
      </w:r>
      <w:proofErr w:type="gramStart"/>
      <w:r>
        <w:rPr>
          <w:rStyle w:val="normaltextrun"/>
          <w:b/>
          <w:bCs/>
          <w:sz w:val="28"/>
          <w:szCs w:val="28"/>
        </w:rPr>
        <w:t> ;</w:t>
      </w:r>
      <w:proofErr w:type="gramEnd"/>
      <w:r>
        <w:rPr>
          <w:rStyle w:val="normaltextrun"/>
          <w:b/>
          <w:bCs/>
          <w:sz w:val="28"/>
          <w:szCs w:val="28"/>
        </w:rPr>
        <w:t>    г) не знаю.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 какой скоростью двигался катер, если 48км он прошел за 2 часа</w:t>
      </w:r>
      <w:proofErr w:type="gramStart"/>
      <w:r>
        <w:rPr>
          <w:rStyle w:val="normaltextrun"/>
          <w:sz w:val="28"/>
          <w:szCs w:val="28"/>
        </w:rPr>
        <w:t> ?</w:t>
      </w:r>
      <w:proofErr w:type="gramEnd"/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46 км/ч</w:t>
      </w:r>
      <w:proofErr w:type="gramStart"/>
      <w:r>
        <w:rPr>
          <w:rStyle w:val="normaltextrun"/>
          <w:b/>
          <w:bCs/>
          <w:sz w:val="28"/>
          <w:szCs w:val="28"/>
        </w:rPr>
        <w:t> ;</w:t>
      </w:r>
      <w:proofErr w:type="gramEnd"/>
      <w:r>
        <w:rPr>
          <w:rStyle w:val="normaltextrun"/>
          <w:b/>
          <w:bCs/>
          <w:sz w:val="28"/>
          <w:szCs w:val="28"/>
        </w:rPr>
        <w:t>   б) 96 км/ч ;    в) 50 км/ч ;     г) 24 км/ч.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 6 одинаковых ящиках разложили поровну 48кг яблок. Сколько яблок поместилось в 4 ящиках?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42 кг;     б) 72 кг;     в) 32 кг;    г) 52 кг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 корзине 15 слив. Хозяйка положила в компот треть всех слив. Сколько слив в компоте?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3;    б)5;    в) 10;    г)15.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На покупку Вера израсходовала 120 рублей, что составляет четверть денег, имевшихся у девочки. Сколько денег было у Веры?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30 руб.,    б)60 руб.;     в) 480 руб.; г) 240 руб. 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Сколько мячей можно купить на 12 рублей, если 3 мяча стоят 2 рубля?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А) 8;    б) 9     В) 16       г) 18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В двух коробках находятся 34 карандаша. В большой коробке на 8 карандашей больше, чем в маленькой. Сколько карандашей в большой коробке?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а) 28;     б) 25;     в) 42;       г) 21.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lastRenderedPageBreak/>
        <w:t>Сторона квадрата равна 6 см. Вычисли периметр (сумму длин всех сторон) этого квадрата.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а) 12 см;     б) 18 см;       в) 24 см;       г) 36 см.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Стороны прямоугольника равны  6 см  и  2 см. Найди его площадь.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2"/>
          <w:szCs w:val="22"/>
        </w:rPr>
      </w:pPr>
      <w:r>
        <w:rPr>
          <w:rStyle w:val="normaltextrun"/>
          <w:b/>
          <w:bCs/>
          <w:sz w:val="28"/>
          <w:szCs w:val="28"/>
        </w:rPr>
        <w:t>А) 12 см</w:t>
      </w:r>
      <w:proofErr w:type="gramStart"/>
      <w:r>
        <w:rPr>
          <w:rStyle w:val="normaltextrun"/>
          <w:b/>
          <w:bCs/>
          <w:sz w:val="22"/>
          <w:szCs w:val="22"/>
          <w:vertAlign w:val="superscript"/>
        </w:rPr>
        <w:t>2</w:t>
      </w:r>
      <w:proofErr w:type="gramEnd"/>
      <w:r>
        <w:rPr>
          <w:rStyle w:val="normaltextrun"/>
          <w:b/>
          <w:bCs/>
          <w:sz w:val="28"/>
          <w:szCs w:val="28"/>
        </w:rPr>
        <w:t>         б) 8 см</w:t>
      </w:r>
      <w:r>
        <w:rPr>
          <w:rStyle w:val="normaltextrun"/>
          <w:b/>
          <w:bCs/>
          <w:sz w:val="22"/>
          <w:szCs w:val="22"/>
          <w:vertAlign w:val="superscript"/>
        </w:rPr>
        <w:t>2</w:t>
      </w:r>
      <w:r>
        <w:rPr>
          <w:rStyle w:val="normaltextrun"/>
          <w:b/>
          <w:bCs/>
          <w:sz w:val="28"/>
          <w:szCs w:val="28"/>
        </w:rPr>
        <w:t>          в) 16 см</w:t>
      </w:r>
      <w:r>
        <w:rPr>
          <w:rStyle w:val="normaltextrun"/>
          <w:b/>
          <w:bCs/>
          <w:sz w:val="22"/>
          <w:szCs w:val="22"/>
          <w:vertAlign w:val="superscript"/>
        </w:rPr>
        <w:t>2</w:t>
      </w:r>
      <w:r>
        <w:rPr>
          <w:rStyle w:val="normaltextrun"/>
          <w:b/>
          <w:bCs/>
          <w:sz w:val="28"/>
          <w:szCs w:val="28"/>
        </w:rPr>
        <w:t>          г)14см</w:t>
      </w:r>
      <w:r>
        <w:rPr>
          <w:rStyle w:val="normaltextrun"/>
          <w:b/>
          <w:bCs/>
          <w:sz w:val="22"/>
          <w:szCs w:val="22"/>
          <w:vertAlign w:val="superscript"/>
        </w:rPr>
        <w:t>2</w:t>
      </w:r>
      <w:r>
        <w:rPr>
          <w:rStyle w:val="eop"/>
          <w:sz w:val="22"/>
          <w:szCs w:val="22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За сколько часов машина доедет до города, если в час она проезжает 70 км, а весь путь составляет 630 км?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proofErr w:type="gramStart"/>
      <w:r>
        <w:rPr>
          <w:rStyle w:val="normaltextrun"/>
          <w:b/>
          <w:bCs/>
          <w:sz w:val="28"/>
          <w:szCs w:val="28"/>
          <w:lang w:val="en-US"/>
        </w:rPr>
        <w:t>a</w:t>
      </w:r>
      <w:r>
        <w:rPr>
          <w:rStyle w:val="normaltextrun"/>
          <w:b/>
          <w:bCs/>
          <w:sz w:val="28"/>
          <w:szCs w:val="28"/>
        </w:rPr>
        <w:t> )</w:t>
      </w:r>
      <w:proofErr w:type="gramEnd"/>
      <w:r>
        <w:rPr>
          <w:rStyle w:val="normaltextrun"/>
          <w:b/>
          <w:bCs/>
          <w:sz w:val="28"/>
          <w:szCs w:val="28"/>
        </w:rPr>
        <w:t> за 8ч.;    б) за 9ч.;    в) за 7ч.;    г) за 10ч.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Расстояние между двумя городами 523 км. Сколько км останется проехать машине после 6 часов движения, если ее скорость движения 60 км/ч?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а) 503 км;   б) 163 км;    в) 403 км;    г) 487 км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</w:p>
    <w:p w:rsidR="000965E8" w:rsidRDefault="000965E8" w:rsidP="000965E8">
      <w:pPr>
        <w:pStyle w:val="paragraph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285" w:firstLine="0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У Юры было 150 значков. Он подарил другу треть своих значков и еще 6 штук. Сколько значков осталось у Юры?</w:t>
      </w:r>
      <w:r>
        <w:rPr>
          <w:rStyle w:val="eop"/>
          <w:sz w:val="28"/>
          <w:szCs w:val="28"/>
        </w:rPr>
        <w:t> </w:t>
      </w:r>
    </w:p>
    <w:p w:rsidR="000965E8" w:rsidRDefault="000965E8" w:rsidP="000965E8">
      <w:pPr>
        <w:pStyle w:val="paragraph"/>
        <w:shd w:val="clear" w:color="auto" w:fill="FFFFFF"/>
        <w:spacing w:before="0" w:beforeAutospacing="0" w:after="0" w:afterAutospacing="0"/>
        <w:ind w:left="990" w:hanging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А)94          б)100       в) 14          г) 56</w:t>
      </w:r>
      <w:r>
        <w:rPr>
          <w:rStyle w:val="eop"/>
          <w:sz w:val="28"/>
          <w:szCs w:val="28"/>
        </w:rPr>
        <w:t> </w:t>
      </w:r>
    </w:p>
    <w:p w:rsidR="00E17397" w:rsidRPr="000965E8" w:rsidRDefault="00E17397">
      <w:pPr>
        <w:rPr>
          <w:rFonts w:ascii="Times New Roman" w:hAnsi="Times New Roman" w:cs="Times New Roman"/>
          <w:sz w:val="28"/>
          <w:szCs w:val="28"/>
        </w:rPr>
      </w:pPr>
    </w:p>
    <w:sectPr w:rsidR="00E17397" w:rsidRPr="000965E8" w:rsidSect="000965E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18E9"/>
    <w:multiLevelType w:val="multilevel"/>
    <w:tmpl w:val="CEFAC42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06F1F"/>
    <w:multiLevelType w:val="multilevel"/>
    <w:tmpl w:val="7302ADF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E72BFC"/>
    <w:multiLevelType w:val="multilevel"/>
    <w:tmpl w:val="16285CF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2E770F"/>
    <w:multiLevelType w:val="multilevel"/>
    <w:tmpl w:val="BC5EE3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6D0500"/>
    <w:multiLevelType w:val="multilevel"/>
    <w:tmpl w:val="EECA62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4E3F22"/>
    <w:multiLevelType w:val="multilevel"/>
    <w:tmpl w:val="8B40B3C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F0950"/>
    <w:multiLevelType w:val="multilevel"/>
    <w:tmpl w:val="D9E027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545921"/>
    <w:multiLevelType w:val="multilevel"/>
    <w:tmpl w:val="26B0BA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40748B"/>
    <w:multiLevelType w:val="multilevel"/>
    <w:tmpl w:val="87E4B10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03934"/>
    <w:multiLevelType w:val="multilevel"/>
    <w:tmpl w:val="5E5A1D8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F06E86"/>
    <w:multiLevelType w:val="multilevel"/>
    <w:tmpl w:val="A428085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B56407"/>
    <w:multiLevelType w:val="multilevel"/>
    <w:tmpl w:val="432EB6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8E572F"/>
    <w:multiLevelType w:val="multilevel"/>
    <w:tmpl w:val="F4C027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302EAF"/>
    <w:multiLevelType w:val="multilevel"/>
    <w:tmpl w:val="63F2B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55396D"/>
    <w:multiLevelType w:val="multilevel"/>
    <w:tmpl w:val="772A12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F70D3C"/>
    <w:multiLevelType w:val="multilevel"/>
    <w:tmpl w:val="E2A8D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926783"/>
    <w:multiLevelType w:val="multilevel"/>
    <w:tmpl w:val="B2166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70344E"/>
    <w:multiLevelType w:val="multilevel"/>
    <w:tmpl w:val="926011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3E0B42"/>
    <w:multiLevelType w:val="multilevel"/>
    <w:tmpl w:val="3DCAFF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7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"/>
  </w:num>
  <w:num w:numId="11">
    <w:abstractNumId w:val="3"/>
  </w:num>
  <w:num w:numId="12">
    <w:abstractNumId w:val="17"/>
  </w:num>
  <w:num w:numId="13">
    <w:abstractNumId w:val="12"/>
  </w:num>
  <w:num w:numId="14">
    <w:abstractNumId w:val="10"/>
  </w:num>
  <w:num w:numId="15">
    <w:abstractNumId w:val="2"/>
  </w:num>
  <w:num w:numId="16">
    <w:abstractNumId w:val="0"/>
  </w:num>
  <w:num w:numId="17">
    <w:abstractNumId w:val="5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5E8"/>
    <w:rsid w:val="000965E8"/>
    <w:rsid w:val="001343A4"/>
    <w:rsid w:val="003C7D30"/>
    <w:rsid w:val="003D6D22"/>
    <w:rsid w:val="003F7EBA"/>
    <w:rsid w:val="009F65F6"/>
    <w:rsid w:val="00AE46AB"/>
    <w:rsid w:val="00B32FDD"/>
    <w:rsid w:val="00E1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9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965E8"/>
  </w:style>
  <w:style w:type="character" w:customStyle="1" w:styleId="eop">
    <w:name w:val="eop"/>
    <w:basedOn w:val="a0"/>
    <w:rsid w:val="00096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2020-05-17T10:48:00Z</dcterms:created>
  <dcterms:modified xsi:type="dcterms:W3CDTF">2020-05-17T16:08:00Z</dcterms:modified>
</cp:coreProperties>
</file>